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师范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学院2020-2021学年“代英”奖学金拟获得名单公示</w:t>
      </w:r>
    </w:p>
    <w:p>
      <w:pPr>
        <w:adjustRightIn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cs="方正小标宋简体" w:asciiTheme="majorEastAsia" w:hAnsiTheme="majorEastAsia" w:eastAsiaTheme="majorEastAsia"/>
          <w:sz w:val="32"/>
          <w:szCs w:val="32"/>
        </w:rPr>
        <w:t>根据泸州职业技术学院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《关于</w:t>
      </w:r>
      <w:r>
        <w:rPr>
          <w:rFonts w:cs="方正小标宋简体" w:asciiTheme="majorEastAsia" w:hAnsiTheme="majorEastAsia" w:eastAsiaTheme="majorEastAsia"/>
          <w:sz w:val="32"/>
          <w:szCs w:val="32"/>
        </w:rPr>
        <w:t>开展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2020-2021学年“代英”奖学金</w:t>
      </w:r>
      <w:r>
        <w:rPr>
          <w:rFonts w:cs="方正小标宋简体" w:asciiTheme="majorEastAsia" w:hAnsiTheme="majorEastAsia" w:eastAsiaTheme="majorEastAsia"/>
          <w:sz w:val="32"/>
          <w:szCs w:val="32"/>
        </w:rPr>
        <w:t>评选工作的通知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》，由学生本人提出申请，辅导员审核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eastAsia="zh-CN"/>
        </w:rPr>
        <w:t>，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师范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学院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再次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审核，现将拟获得2020-2021</w:t>
      </w:r>
      <w:r>
        <w:rPr>
          <w:rFonts w:cs="方正小标宋简体" w:asciiTheme="majorEastAsia" w:hAnsiTheme="majorEastAsia" w:eastAsiaTheme="majorEastAsia"/>
          <w:sz w:val="32"/>
          <w:szCs w:val="32"/>
        </w:rPr>
        <w:t>学年度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“代英”奖学金的</w:t>
      </w:r>
      <w:r>
        <w:rPr>
          <w:rFonts w:cs="方正小标宋简体" w:asciiTheme="majorEastAsia" w:hAnsiTheme="majorEastAsia" w:eastAsiaTheme="majorEastAsia"/>
          <w:sz w:val="32"/>
          <w:szCs w:val="32"/>
        </w:rPr>
        <w:t>名单进行公示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。</w:t>
      </w: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cs="方正小标宋简体" w:asciiTheme="majorEastAsia" w:hAnsiTheme="majorEastAsia" w:eastAsiaTheme="majorEastAsia"/>
          <w:sz w:val="32"/>
          <w:szCs w:val="32"/>
        </w:rPr>
        <w:t>公示时间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：202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年9月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16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-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18</w:t>
      </w:r>
      <w:r>
        <w:rPr>
          <w:rFonts w:cs="方正小标宋简体" w:asciiTheme="majorEastAsia" w:hAnsiTheme="majorEastAsia" w:eastAsiaTheme="majorEastAsia"/>
          <w:sz w:val="32"/>
          <w:szCs w:val="32"/>
        </w:rPr>
        <w:t>日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。</w:t>
      </w:r>
      <w:r>
        <w:rPr>
          <w:rFonts w:cs="方正小标宋简体" w:asciiTheme="majorEastAsia" w:hAnsiTheme="majorEastAsia" w:eastAsiaTheme="majorEastAsia"/>
          <w:sz w:val="32"/>
          <w:szCs w:val="32"/>
        </w:rPr>
        <w:t>如有异议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，</w:t>
      </w:r>
      <w:r>
        <w:rPr>
          <w:rFonts w:cs="方正小标宋简体" w:asciiTheme="majorEastAsia" w:hAnsiTheme="majorEastAsia" w:eastAsiaTheme="majorEastAsia"/>
          <w:sz w:val="32"/>
          <w:szCs w:val="32"/>
        </w:rPr>
        <w:t>请在公示期内实名向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师范</w:t>
      </w:r>
      <w:r>
        <w:rPr>
          <w:rFonts w:cs="方正小标宋简体" w:asciiTheme="majorEastAsia" w:hAnsiTheme="majorEastAsia" w:eastAsiaTheme="majorEastAsia"/>
          <w:sz w:val="32"/>
          <w:szCs w:val="32"/>
        </w:rPr>
        <w:t>学院反映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。</w:t>
      </w: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师范</w:t>
      </w:r>
      <w:r>
        <w:rPr>
          <w:rFonts w:cs="方正小标宋简体" w:asciiTheme="majorEastAsia" w:hAnsiTheme="majorEastAsia" w:eastAsiaTheme="majorEastAsia"/>
          <w:sz w:val="32"/>
          <w:szCs w:val="32"/>
        </w:rPr>
        <w:t>学院电话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：0830-</w:t>
      </w:r>
      <w:r>
        <w:rPr>
          <w:rFonts w:cs="方正小标宋简体" w:asciiTheme="majorEastAsia" w:hAnsiTheme="majorEastAsia" w:eastAsiaTheme="majorEastAsia"/>
          <w:sz w:val="32"/>
          <w:szCs w:val="32"/>
        </w:rPr>
        <w:t>3151768</w:t>
      </w: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sz w:val="32"/>
          <w:szCs w:val="32"/>
        </w:rPr>
        <w:t xml:space="preserve">                                 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师范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学院</w:t>
      </w:r>
    </w:p>
    <w:p>
      <w:pPr>
        <w:adjustRightInd/>
        <w:spacing w:line="6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                   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32"/>
          <w:szCs w:val="32"/>
        </w:rPr>
        <w:t>年9月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16</w:t>
      </w:r>
      <w:r>
        <w:rPr>
          <w:rFonts w:hint="eastAsia" w:asciiTheme="majorEastAsia" w:hAnsiTheme="majorEastAsia" w:eastAsiaTheme="majorEastAsia"/>
          <w:sz w:val="32"/>
          <w:szCs w:val="32"/>
        </w:rPr>
        <w:t>日</w:t>
      </w:r>
    </w:p>
    <w:p>
      <w:pPr>
        <w:spacing w:line="48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师范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学院2020-2021学年“代英”奖学金拟获得名单</w:t>
      </w:r>
    </w:p>
    <w:tbl>
      <w:tblPr>
        <w:tblStyle w:val="5"/>
        <w:tblW w:w="904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10"/>
        <w:gridCol w:w="2216"/>
        <w:gridCol w:w="1500"/>
        <w:gridCol w:w="889"/>
        <w:gridCol w:w="743"/>
        <w:gridCol w:w="743"/>
        <w:gridCol w:w="743"/>
        <w:gridCol w:w="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综合素质测评名次</w:t>
            </w:r>
          </w:p>
        </w:tc>
        <w:tc>
          <w:tcPr>
            <w:tcW w:w="2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获奖档次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万宇洁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余玮萱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牟雪铭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赵传淋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且沙阿呷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沙马夫一子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敌日牛牛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吉能阿支木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李汶萱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李虹垚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姚青香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俄西阿子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巫贵素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曲模布洗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曲模阿机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吉朵里作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泽仁扎姆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介古阿井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额其小英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白林妹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陈钦零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钱燕茹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唐如茵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杨馨燃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安和春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余诗霖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林润苹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夏瑜密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钟远丽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祝菊庆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袁鑫菊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顾芸菡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杨鸿熙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付成希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蒲欣雪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吕家茂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熊新悦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胡袁琴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牛国境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尹炫霖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饶紫月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温青霖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苟琬钧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刘二静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袁婧垚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胡潇予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曾丁汶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吉尔莫乌牛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代咏淇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阿衣曲洛莫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格让拉么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泽仁央章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四朗拉姆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柯真梅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马比日每莫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四郎拥珍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沙马么乌甲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吉克作西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唐贞妹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项咪绒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所郎拥吉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阿牛阿呷木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兰堡渝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施孟君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钟艾玲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周王鑫溢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彭竞逸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闫露丹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范育鑫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高张棋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向晚月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杜正佳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易佳麒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易佳麟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孙雪怡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胡译尹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赵荟瑜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汪鸿霖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钟玲湘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苏朗雍珍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云自兰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雍舒雅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曲比甲子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张玥苓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卢姜贝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邓远莉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李汶徽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舒意淋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肖曼缔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胡洺嘉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江汶键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余婷嫣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邓梦倩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向姝璇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陈园春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邬君青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彭余菲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陈依帆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侯清雨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周佳乐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孙晓慧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代秋燕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高亿萍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邓玲娜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曾再凤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唐玉鑫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马春丽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胡越茂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田可歆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范金连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郝尘骁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江静娴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熊美伊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赵芝弘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蔡新悦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F6"/>
    <w:rsid w:val="00012D99"/>
    <w:rsid w:val="001A38CC"/>
    <w:rsid w:val="00237F89"/>
    <w:rsid w:val="00333B16"/>
    <w:rsid w:val="003936CF"/>
    <w:rsid w:val="003B112B"/>
    <w:rsid w:val="005E168D"/>
    <w:rsid w:val="0062590E"/>
    <w:rsid w:val="006434F6"/>
    <w:rsid w:val="00673379"/>
    <w:rsid w:val="00677EB4"/>
    <w:rsid w:val="007447D5"/>
    <w:rsid w:val="00754A33"/>
    <w:rsid w:val="00777649"/>
    <w:rsid w:val="007A5A8B"/>
    <w:rsid w:val="007D7AE1"/>
    <w:rsid w:val="007F3505"/>
    <w:rsid w:val="008128CF"/>
    <w:rsid w:val="009C4972"/>
    <w:rsid w:val="00A24631"/>
    <w:rsid w:val="00A76CB0"/>
    <w:rsid w:val="00A95A71"/>
    <w:rsid w:val="00AF5D29"/>
    <w:rsid w:val="00C15B0C"/>
    <w:rsid w:val="00E1334F"/>
    <w:rsid w:val="00F006FF"/>
    <w:rsid w:val="00F7109B"/>
    <w:rsid w:val="00F744BC"/>
    <w:rsid w:val="028577E1"/>
    <w:rsid w:val="10EA3334"/>
    <w:rsid w:val="144F31CF"/>
    <w:rsid w:val="29D16870"/>
    <w:rsid w:val="3680385A"/>
    <w:rsid w:val="49DE7B8F"/>
    <w:rsid w:val="5A206D44"/>
    <w:rsid w:val="5E927ECE"/>
    <w:rsid w:val="640125CD"/>
    <w:rsid w:val="6C726E2D"/>
    <w:rsid w:val="7D93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1">
    <w:name w:val="font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12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3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华文仿宋" w:hAnsi="华文仿宋" w:eastAsia="华文仿宋" w:cs="宋体"/>
      <w:color w:val="000000"/>
      <w:sz w:val="24"/>
      <w:szCs w:val="24"/>
    </w:rPr>
  </w:style>
  <w:style w:type="paragraph" w:customStyle="1" w:styleId="14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5">
    <w:name w:val="font8"/>
    <w:basedOn w:val="1"/>
    <w:uiPriority w:val="0"/>
    <w:pPr>
      <w:adjustRightInd/>
      <w:snapToGrid/>
      <w:spacing w:before="100" w:beforeAutospacing="1" w:after="100" w:afterAutospacing="1"/>
    </w:pPr>
    <w:rPr>
      <w:rFonts w:ascii="华文仿宋" w:hAnsi="华文仿宋" w:eastAsia="华文仿宋" w:cs="宋体"/>
      <w:sz w:val="24"/>
      <w:szCs w:val="24"/>
    </w:rPr>
  </w:style>
  <w:style w:type="paragraph" w:customStyle="1" w:styleId="16">
    <w:name w:val="font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华文仿宋" w:hAnsi="华文仿宋" w:eastAsia="华文仿宋" w:cs="宋体"/>
      <w:color w:val="000000"/>
      <w:sz w:val="24"/>
      <w:szCs w:val="24"/>
    </w:rPr>
  </w:style>
  <w:style w:type="paragraph" w:customStyle="1" w:styleId="18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9">
    <w:name w:val="xl67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</w:pPr>
    <w:rPr>
      <w:rFonts w:ascii="华文仿宋" w:hAnsi="华文仿宋" w:eastAsia="华文仿宋" w:cs="宋体"/>
      <w:color w:val="000000"/>
      <w:sz w:val="24"/>
      <w:szCs w:val="24"/>
    </w:rPr>
  </w:style>
  <w:style w:type="paragraph" w:customStyle="1" w:styleId="2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华文仿宋" w:hAnsi="华文仿宋" w:eastAsia="华文仿宋" w:cs="宋体"/>
      <w:color w:val="000000"/>
      <w:sz w:val="24"/>
      <w:szCs w:val="24"/>
    </w:rPr>
  </w:style>
  <w:style w:type="paragraph" w:customStyle="1" w:styleId="21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22">
    <w:name w:val="xl7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华文仿宋" w:hAnsi="华文仿宋" w:eastAsia="华文仿宋" w:cs="宋体"/>
      <w:color w:val="000000"/>
      <w:sz w:val="24"/>
      <w:szCs w:val="24"/>
    </w:rPr>
  </w:style>
  <w:style w:type="paragraph" w:customStyle="1" w:styleId="23">
    <w:name w:val="xl71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华文仿宋" w:hAnsi="华文仿宋" w:eastAsia="华文仿宋" w:cs="宋体"/>
      <w:color w:val="000000"/>
      <w:sz w:val="24"/>
      <w:szCs w:val="24"/>
    </w:rPr>
  </w:style>
  <w:style w:type="paragraph" w:customStyle="1" w:styleId="24">
    <w:name w:val="xl7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华文仿宋" w:hAnsi="华文仿宋" w:eastAsia="华文仿宋" w:cs="宋体"/>
      <w:color w:val="000000"/>
      <w:sz w:val="24"/>
      <w:szCs w:val="24"/>
    </w:rPr>
  </w:style>
  <w:style w:type="paragraph" w:customStyle="1" w:styleId="25">
    <w:name w:val="xl7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华文仿宋" w:hAnsi="华文仿宋" w:eastAsia="华文仿宋" w:cs="宋体"/>
      <w:color w:val="000000"/>
      <w:sz w:val="24"/>
      <w:szCs w:val="24"/>
    </w:rPr>
  </w:style>
  <w:style w:type="paragraph" w:customStyle="1" w:styleId="26">
    <w:name w:val="xl74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adjustRightInd/>
      <w:snapToGrid/>
      <w:spacing w:before="100" w:beforeAutospacing="1" w:after="100" w:afterAutospacing="1"/>
      <w:jc w:val="center"/>
    </w:pPr>
    <w:rPr>
      <w:rFonts w:ascii="华文仿宋" w:hAnsi="华文仿宋" w:eastAsia="华文仿宋" w:cs="宋体"/>
      <w:color w:val="000000"/>
      <w:sz w:val="24"/>
      <w:szCs w:val="24"/>
    </w:rPr>
  </w:style>
  <w:style w:type="character" w:customStyle="1" w:styleId="27">
    <w:name w:val="批注框文本 Char"/>
    <w:basedOn w:val="6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1681</Words>
  <Characters>9588</Characters>
  <Lines>79</Lines>
  <Paragraphs>22</Paragraphs>
  <TotalTime>0</TotalTime>
  <ScaleCrop>false</ScaleCrop>
  <LinksUpToDate>false</LinksUpToDate>
  <CharactersWithSpaces>11247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2020-09-21T01:31:00Z</dcterms:created>
  <dc:creator>User</dc:creator>
  <cp:lastModifiedBy>你微笑很巴黎</cp:lastModifiedBy>
  <cp:lastPrinted>2021-09-17T01:05:38Z</cp:lastPrinted>
  <dcterms:modified xsi:type="dcterms:W3CDTF">2021-09-17T01:05:59Z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E1E87B926D354ABFBF06B1464B61BA35</vt:lpwstr>
  </property>
</Properties>
</file>